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       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706607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Притча о выборе пути «У каждого своя дорога»</w:t>
      </w:r>
    </w:p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Психолог: </w:t>
      </w:r>
      <w:r w:rsidRPr="00706607">
        <w:rPr>
          <w:rFonts w:ascii="Times New Roman" w:eastAsia="Times New Roman" w:hAnsi="Times New Roman" w:cs="Times New Roman"/>
          <w:bCs/>
          <w:iCs/>
          <w:color w:val="000000"/>
          <w:sz w:val="32"/>
          <w:szCs w:val="32"/>
          <w:lang w:eastAsia="ru-RU"/>
        </w:rPr>
        <w:t>Послушайте притчу.</w:t>
      </w:r>
    </w:p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Пять мудрецов заблудились в лесу.</w:t>
      </w:r>
    </w:p>
    <w:p w:rsidR="00ED37BD" w:rsidRPr="00706607" w:rsidRDefault="00ED37BD" w:rsidP="00ED3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Первый сказал: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Я пойду налево – так подсказывает моя интуиции.</w:t>
      </w:r>
    </w:p>
    <w:p w:rsidR="00ED37BD" w:rsidRPr="00706607" w:rsidRDefault="00ED37BD" w:rsidP="00ED3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Второй сказал: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Я пойду направо – недаром считается, что «право» от слова «прав».</w:t>
      </w:r>
    </w:p>
    <w:p w:rsidR="00ED37BD" w:rsidRPr="00706607" w:rsidRDefault="00ED37BD" w:rsidP="00ED3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Третий сказал: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Я пойду назад – мы оттуда пришли, значит, я обязательно выйду из леса.</w:t>
      </w:r>
    </w:p>
    <w:p w:rsidR="00ED37BD" w:rsidRPr="00706607" w:rsidRDefault="00ED37BD" w:rsidP="00ED3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Четвертый сказал: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Я пойду вперед – надо двигаться дальше, лес непременно закончится, и откроется что-то новое.</w:t>
      </w:r>
    </w:p>
    <w:p w:rsidR="00ED37BD" w:rsidRPr="00706607" w:rsidRDefault="00ED37BD" w:rsidP="00ED37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Пятый сказал:</w:t>
      </w: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- Вы все неправы. Есть лучший способ. Подождите меня.</w:t>
      </w:r>
    </w:p>
    <w:p w:rsidR="00ED37BD" w:rsidRPr="00706607" w:rsidRDefault="00ED37BD" w:rsidP="00ED37B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 нашел самое высокое дерево и взобрался на него. Пока он лез, все остальные разбрелись, каждый в свою сторону. Сверху он увидел, куда надо идти, чтобы быстрее выйти из леса. Теперь он даже мог сказать, в какой очередности доберутся до края леса другие мудрецы. Он поднялся выше и смог увидеть самый короткий путь.</w:t>
      </w:r>
    </w:p>
    <w:p w:rsidR="00ED37BD" w:rsidRPr="00706607" w:rsidRDefault="00ED37BD" w:rsidP="00ED37B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 понял, что оказался над проблемой и решил задачу лучше всех! Он знал, что сделал все правильно. А другие нет. Они были упрямы, они его не послушали. Он был настоящим Мудрецом! Но он ошибался.</w:t>
      </w:r>
    </w:p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 поступили правильно. Тот, кто пошел налево, попал в самую чащу. Ему пришлось голодать и прятаться от диких зверей. Но он научился выживать в лесу, стал частью леса и мог научить этому других. Тот, кто пошел направо, встретил разбойников. Они отобрали у него все и заставили грабить вместе с ними. Но через некоторое время  он постепенно разбудил в разбойниках то, о чем они забыли – человечность и сострадание. Раскаяние их было настолько сильным, что после его смерти они сами стали мудрецами. Тот, кто пошел назад, проложил через лес тропинку, которая вскоре превратилась в дорогу для всех желающих насладиться лесом, не рискуя заблудиться. Тот, кто пошел вперед, стал первооткрывателем. Он побывал в местах, где не бывал никто и открыл для людей прекрасные новые возможности, удивительные лечебные растения и великолепных животных. Тот же, кто влез на дерево, стал специалистом по нахождению коротких путей. К нему обращались все, кто хотел по быстрее решить свои проблемы, даже если это не приведет к развитию.</w:t>
      </w:r>
    </w:p>
    <w:p w:rsidR="00ED37BD" w:rsidRPr="00706607" w:rsidRDefault="00ED37BD" w:rsidP="00ED37B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70660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Так все пятеро мудрецов выполнили свое предназначение.</w:t>
      </w:r>
    </w:p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32"/>
          <w:szCs w:val="32"/>
          <w:u w:val="single"/>
          <w:lang w:eastAsia="ru-RU"/>
        </w:rPr>
      </w:pPr>
      <w:r w:rsidRPr="00706607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u w:val="single"/>
          <w:lang w:eastAsia="ru-RU"/>
        </w:rPr>
        <w:t>Вывод.</w:t>
      </w:r>
      <w:r w:rsidRPr="00706607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 У каждого из нас </w:t>
      </w:r>
      <w:r w:rsidRPr="00706607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u w:val="single"/>
          <w:lang w:eastAsia="ru-RU"/>
        </w:rPr>
        <w:t>своя дорога</w:t>
      </w:r>
      <w:r w:rsidRPr="00706607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. Не нужно за собой тянуть других, если они сами этого не хотят. Не нужно уводить человека от его предназначения.</w:t>
      </w:r>
    </w:p>
    <w:p w:rsidR="00ED37BD" w:rsidRPr="00706607" w:rsidRDefault="00ED37BD" w:rsidP="00ED37B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32"/>
          <w:szCs w:val="32"/>
          <w:u w:val="single"/>
          <w:lang w:eastAsia="ru-RU"/>
        </w:rPr>
      </w:pPr>
      <w:r w:rsidRPr="00706607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Главное для нас - найти свой верный путь, свою цель.</w:t>
      </w:r>
    </w:p>
    <w:p w:rsidR="00327F6E" w:rsidRPr="00706607" w:rsidRDefault="00327F6E">
      <w:pPr>
        <w:rPr>
          <w:sz w:val="32"/>
          <w:szCs w:val="32"/>
        </w:rPr>
      </w:pPr>
      <w:bookmarkStart w:id="0" w:name="_GoBack"/>
      <w:bookmarkEnd w:id="0"/>
    </w:p>
    <w:sectPr w:rsidR="00327F6E" w:rsidRPr="00706607" w:rsidSect="0070660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0A"/>
    <w:rsid w:val="000A0ACD"/>
    <w:rsid w:val="00327F6E"/>
    <w:rsid w:val="0061070A"/>
    <w:rsid w:val="00706607"/>
    <w:rsid w:val="00ED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2024-10-21T17:33:00Z</cp:lastPrinted>
  <dcterms:created xsi:type="dcterms:W3CDTF">2024-10-20T18:53:00Z</dcterms:created>
  <dcterms:modified xsi:type="dcterms:W3CDTF">2024-10-21T17:48:00Z</dcterms:modified>
</cp:coreProperties>
</file>