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86" w:rsidRDefault="00737786">
      <w:r>
        <w:t>ПРИЛОЖЕНИЕ 2.</w:t>
      </w:r>
    </w:p>
    <w:p w:rsidR="0043237C" w:rsidRDefault="00737786">
      <w:r>
        <w:t>УПРАЖНЕНИЕ 2.</w:t>
      </w:r>
    </w:p>
    <w:p w:rsidR="00737786" w:rsidRDefault="003C798E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Фамилия Имя воспитанника __________________________________________________</w:t>
      </w:r>
      <w:r w:rsidR="00737786"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37786"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37786" w:rsidRPr="008352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Задание 1.</w:t>
      </w:r>
      <w:r w:rsidR="00737786" w:rsidRPr="00835296">
        <w:rPr>
          <w:rFonts w:ascii="Times New Roman" w:hAnsi="Times New Roman" w:cs="Times New Roman"/>
          <w:color w:val="000000"/>
          <w:sz w:val="24"/>
          <w:szCs w:val="24"/>
        </w:rPr>
        <w:t> Как ты думаешь, каким мальчик кажется девочке? Рядом с нужной картинкой поставь крестик в кружочке.</w:t>
      </w:r>
      <w:r w:rsidR="00737786"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37786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4AFF500" wp14:editId="1D57010E">
            <wp:extent cx="2383790" cy="14998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786" w:rsidRDefault="00737786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37786" w:rsidRDefault="00737786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352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Задание 2.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t> Как ты думаешь, какой девочка кажется мальчику? Рядом с нужной картинкой поставь крестик в кружочке.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C304775">
            <wp:extent cx="2383790" cy="1457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786" w:rsidRDefault="00737786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37786" w:rsidRDefault="00737786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352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Задание 3.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t> Как ты думаешь, каким мальчик кажется девочке? Рядом с нужной картинкой поставь крестик в кружочке.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9249364">
            <wp:extent cx="2383790" cy="154241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786" w:rsidRDefault="00737786" w:rsidP="00737786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C798E" w:rsidRDefault="003C798E" w:rsidP="00737786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C798E" w:rsidRDefault="003C798E" w:rsidP="00737786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737786" w:rsidRDefault="00737786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835296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Задание 4. 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t>Как ты думаешь, какой девочка кажется мальчику? Рядом с нужной картинкой поставь крестик в кружочке.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72A7B50">
            <wp:extent cx="2383790" cy="15119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786" w:rsidRDefault="00737786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352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Задание 5.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t> Как ты думаешь, каким мальчик кажется девочке? Рядом с нужной картинкой поставь крестик в кружочке.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EEFEF22">
            <wp:extent cx="2383790" cy="1603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786" w:rsidRDefault="00737786" w:rsidP="0073778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352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Задание 6.</w:t>
      </w:r>
      <w:r w:rsidRPr="00835296">
        <w:rPr>
          <w:rFonts w:ascii="Times New Roman" w:hAnsi="Times New Roman" w:cs="Times New Roman"/>
          <w:color w:val="000000"/>
          <w:sz w:val="24"/>
          <w:szCs w:val="24"/>
        </w:rPr>
        <w:t> Как ты думаешь, какой девочка кажется мальчику? Рядом с нужной картинкой поставь крестик в кружочке.</w:t>
      </w:r>
    </w:p>
    <w:p w:rsidR="00737786" w:rsidRDefault="00737786" w:rsidP="00737786"/>
    <w:p w:rsidR="00737786" w:rsidRDefault="00737786" w:rsidP="00737786">
      <w:r>
        <w:rPr>
          <w:noProof/>
          <w:lang w:eastAsia="ru-RU"/>
        </w:rPr>
        <w:drawing>
          <wp:inline distT="0" distB="0" distL="0" distR="0" wp14:anchorId="65FDD514">
            <wp:extent cx="2383790" cy="1597025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37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D96"/>
    <w:rsid w:val="003C798E"/>
    <w:rsid w:val="0043237C"/>
    <w:rsid w:val="00737786"/>
    <w:rsid w:val="0078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676</Characters>
  <Application>Microsoft Office Word</Application>
  <DocSecurity>0</DocSecurity>
  <Lines>5</Lines>
  <Paragraphs>1</Paragraphs>
  <ScaleCrop>false</ScaleCrop>
  <Company>SPecialiST RePack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2024-11-12T04:31:00Z</dcterms:created>
  <dcterms:modified xsi:type="dcterms:W3CDTF">2024-11-12T04:38:00Z</dcterms:modified>
</cp:coreProperties>
</file>